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660F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29500"/>
            <wp:effectExtent l="19050" t="0" r="9525" b="0"/>
            <wp:docPr id="1" name="图片 1" descr="\\LIANGLIN\Public\2018项目资料\2018-397（完）\新建文件夹\2019_01_25_15_4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ANGLIN\Public\2018项目资料\2018-397（完）\新建文件夹\2019_01_25_15_45_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19050" t="0" r="9525" b="0"/>
            <wp:docPr id="2" name="图片 2" descr="\\LIANGLIN\Public\2018项目资料\2018-397（完）\新建文件夹\2019_01_25_15_45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ANGLIN\Public\2018项目资料\2018-397（完）\新建文件夹\2019_01_25_15_45_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3" name="图片 3" descr="\\LIANGLIN\Public\2018项目资料\2018-397（完）\新建文件夹\2019_01_25_15_45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ANGLIN\Public\2018项目资料\2018-397（完）\新建文件夹\2019_01_25_15_45_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4" name="图片 4" descr="\\LIANGLIN\Public\2018项目资料\2018-397（完）\新建文件夹\2019_01_25_15_45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IANGLIN\Public\2018项目资料\2018-397（完）\新建文件夹\2019_01_25_15_45_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48550"/>
            <wp:effectExtent l="19050" t="0" r="0" b="0"/>
            <wp:docPr id="5" name="图片 5" descr="\\LIANGLIN\Public\2018项目资料\2018-397（完）\新建文件夹\2019_01_25_15_45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IANGLIN\Public\2018项目资料\2018-397（完）\新建文件夹\2019_01_25_15_45_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733800"/>
            <wp:effectExtent l="19050" t="0" r="0" b="0"/>
            <wp:docPr id="6" name="图片 6" descr="\\LIANGLIN\Public\2018项目资料\2018-397（完）\新建文件夹\2019_01_25_15_45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IANGLIN\Public\2018项目资料\2018-397（完）\新建文件夹\2019_01_25_15_45_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33800"/>
            <wp:effectExtent l="19050" t="0" r="9525" b="0"/>
            <wp:docPr id="7" name="图片 7" descr="\\LIANGLIN\Public\2018项目资料\2018-397（完）\新建文件夹\2019_01_25_15_4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IANGLIN\Public\2018项目资料\2018-397（完）\新建文件夹\2019_01_25_15_45_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733800"/>
            <wp:effectExtent l="19050" t="0" r="0" b="0"/>
            <wp:docPr id="8" name="图片 8" descr="\\LIANGLIN\Public\2018项目资料\2018-397（完）\新建文件夹\2019_01_25_15_4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IANGLIN\Public\2018项目资料\2018-397（完）\新建文件夹\2019_01_25_15_45_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9" name="图片 9" descr="\\LIANGLIN\Public\2018项目资料\2018-397（完）\新建文件夹\2019_01_25_15_45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IANGLIN\Public\2018项目资料\2018-397（完）\新建文件夹\2019_01_25_15_45_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10" name="图片 10" descr="\\LIANGLIN\Public\2018项目资料\2018-397（完）\新建文件夹\2019_01_25_15_45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LIANGLIN\Public\2018项目资料\2018-397（完）\新建文件夹\2019_01_25_15_45_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34749"/>
    <w:rsid w:val="00C660FF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60F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60F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2019-01-25T07:46:00Z</dcterms:modified>
</cp:coreProperties>
</file>