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w w:val="9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w w:val="90"/>
          <w:kern w:val="0"/>
          <w:sz w:val="32"/>
          <w:szCs w:val="32"/>
        </w:rPr>
        <w:t>广西建通工程咨询有限责任公司-三亚市住房和城乡建设局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w w:val="90"/>
          <w:kern w:val="0"/>
          <w:sz w:val="32"/>
          <w:szCs w:val="32"/>
        </w:rPr>
        <w:t>三亚热带海滨风景名胜区总体规划重新编制项目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成交</w:t>
      </w:r>
      <w:r>
        <w:rPr>
          <w:rFonts w:ascii="宋体" w:hAnsi="宋体" w:cs="宋体"/>
          <w:b/>
          <w:bCs/>
          <w:color w:val="auto"/>
          <w:kern w:val="0"/>
          <w:sz w:val="32"/>
          <w:szCs w:val="32"/>
        </w:rPr>
        <w:t>公告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广西建通工程咨询有限责任公司受三亚市住房和城乡建设局委托，就三亚热带海滨风景名胜区总体规划重新编制项目（项目编号：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GXJTHN-ZF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DY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6053）进行单一来源采购，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协商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会议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于2016年08月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09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时00分（北京时间）举行，评审工作已圆满结束，经依法组成的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评审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小组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评审及推荐，并经采购人确认，现将成交结果公告如下：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1.项目情况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项目名称：三亚热带海滨风景名胜区总体规划重新编制项目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项目用途：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三亚市住房和城乡建设局工作需要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数    量：一项</w:t>
      </w:r>
    </w:p>
    <w:p>
      <w:pPr>
        <w:spacing w:line="360" w:lineRule="auto"/>
        <w:ind w:left="565" w:leftChars="269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2.公告及定标日期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公告日期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2016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日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定标日期：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2016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08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（GXJTHN-ZFDY2016053）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3.成交结果情况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成交单位：</w:t>
      </w:r>
      <w:r>
        <w:rPr>
          <w:rFonts w:hint="eastAsia" w:ascii="宋体" w:hAnsi="宋体" w:cs="宋体"/>
          <w:color w:val="auto"/>
          <w:kern w:val="0"/>
          <w:sz w:val="24"/>
        </w:rPr>
        <w:t>雅克设计有限公司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成交金额: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人民币壹佰玖拾贰万元整（￥1,920,000.00）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联系地址: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海口市龙华区玉沙路19号城中城A座二层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4.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谈判小组成员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罗强、黄镭、陈艳</w:t>
      </w:r>
      <w:bookmarkStart w:id="0" w:name="_GoBack"/>
      <w:bookmarkEnd w:id="0"/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5.</w:t>
      </w:r>
      <w:r>
        <w:rPr>
          <w:rFonts w:hint="eastAsia"/>
          <w:color w:val="auto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采购人联系方式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采购人：三亚市住房和城乡建设局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  地址: 三亚河东路152号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联系人：祁女士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电话：0898-88756815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.代理机构联系方式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代理机构：广西建通工程咨询有限责任公司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地 址: 海南省海口市美兰区大英山西二街法苑里2栋1单元1801室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联系人：李女士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电话：0898-66778275</w:t>
      </w: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left="565" w:leftChars="269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ind w:left="562" w:leftChars="268" w:firstLine="3014" w:firstLineChars="1256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广西建通工程咨询有限责任公司</w:t>
      </w:r>
    </w:p>
    <w:p>
      <w:pPr>
        <w:widowControl/>
        <w:wordWrap w:val="0"/>
        <w:spacing w:line="360" w:lineRule="auto"/>
        <w:ind w:left="562" w:leftChars="268" w:firstLine="3014" w:firstLineChars="1256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2016年8月26日</w:t>
      </w:r>
    </w:p>
    <w:sectPr>
      <w:pgSz w:w="11906" w:h="16838"/>
      <w:pgMar w:top="1134" w:right="1587" w:bottom="85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183"/>
    <w:rsid w:val="00000BFC"/>
    <w:rsid w:val="00006E72"/>
    <w:rsid w:val="000124E9"/>
    <w:rsid w:val="0001457A"/>
    <w:rsid w:val="00024255"/>
    <w:rsid w:val="00025496"/>
    <w:rsid w:val="00025FF0"/>
    <w:rsid w:val="00031341"/>
    <w:rsid w:val="00032FCD"/>
    <w:rsid w:val="0003482A"/>
    <w:rsid w:val="0003636C"/>
    <w:rsid w:val="000377B2"/>
    <w:rsid w:val="000378D2"/>
    <w:rsid w:val="00040D67"/>
    <w:rsid w:val="00041253"/>
    <w:rsid w:val="0004260D"/>
    <w:rsid w:val="00043C3E"/>
    <w:rsid w:val="0004576D"/>
    <w:rsid w:val="00046883"/>
    <w:rsid w:val="00050435"/>
    <w:rsid w:val="00052CCB"/>
    <w:rsid w:val="000532C4"/>
    <w:rsid w:val="0005390D"/>
    <w:rsid w:val="000560E5"/>
    <w:rsid w:val="000576A2"/>
    <w:rsid w:val="000613E6"/>
    <w:rsid w:val="00063A99"/>
    <w:rsid w:val="000655A5"/>
    <w:rsid w:val="00065955"/>
    <w:rsid w:val="00065AFD"/>
    <w:rsid w:val="00066140"/>
    <w:rsid w:val="00066E08"/>
    <w:rsid w:val="00067378"/>
    <w:rsid w:val="0006745D"/>
    <w:rsid w:val="000678A1"/>
    <w:rsid w:val="000705F8"/>
    <w:rsid w:val="000712EC"/>
    <w:rsid w:val="00072B5F"/>
    <w:rsid w:val="000734AB"/>
    <w:rsid w:val="00075F4D"/>
    <w:rsid w:val="00076457"/>
    <w:rsid w:val="0008182D"/>
    <w:rsid w:val="00081D1E"/>
    <w:rsid w:val="00083AE9"/>
    <w:rsid w:val="00083C1D"/>
    <w:rsid w:val="00083E02"/>
    <w:rsid w:val="00084E98"/>
    <w:rsid w:val="00085547"/>
    <w:rsid w:val="00090F9E"/>
    <w:rsid w:val="00093718"/>
    <w:rsid w:val="00095155"/>
    <w:rsid w:val="00096DD6"/>
    <w:rsid w:val="00097805"/>
    <w:rsid w:val="000A58D6"/>
    <w:rsid w:val="000A59A8"/>
    <w:rsid w:val="000A5DD9"/>
    <w:rsid w:val="000A681A"/>
    <w:rsid w:val="000A7D29"/>
    <w:rsid w:val="000B145E"/>
    <w:rsid w:val="000B4E72"/>
    <w:rsid w:val="000B50AB"/>
    <w:rsid w:val="000B55A1"/>
    <w:rsid w:val="000B58DF"/>
    <w:rsid w:val="000B6498"/>
    <w:rsid w:val="000B7799"/>
    <w:rsid w:val="000C1F2C"/>
    <w:rsid w:val="000C4B1E"/>
    <w:rsid w:val="000C6134"/>
    <w:rsid w:val="000C6430"/>
    <w:rsid w:val="000D4900"/>
    <w:rsid w:val="000D72EE"/>
    <w:rsid w:val="000E416C"/>
    <w:rsid w:val="000E5812"/>
    <w:rsid w:val="000E59A4"/>
    <w:rsid w:val="000F4153"/>
    <w:rsid w:val="000F4C37"/>
    <w:rsid w:val="000F6CF3"/>
    <w:rsid w:val="001001EB"/>
    <w:rsid w:val="001016C9"/>
    <w:rsid w:val="00106862"/>
    <w:rsid w:val="00106D8F"/>
    <w:rsid w:val="0010776D"/>
    <w:rsid w:val="00112761"/>
    <w:rsid w:val="00113DAB"/>
    <w:rsid w:val="0011456E"/>
    <w:rsid w:val="001155A0"/>
    <w:rsid w:val="001211FE"/>
    <w:rsid w:val="001223F7"/>
    <w:rsid w:val="00122ADF"/>
    <w:rsid w:val="00123741"/>
    <w:rsid w:val="0012387A"/>
    <w:rsid w:val="00123DDA"/>
    <w:rsid w:val="001277CE"/>
    <w:rsid w:val="00130D70"/>
    <w:rsid w:val="00131E5B"/>
    <w:rsid w:val="00132EE6"/>
    <w:rsid w:val="0013690A"/>
    <w:rsid w:val="0013748D"/>
    <w:rsid w:val="00140CFB"/>
    <w:rsid w:val="00143312"/>
    <w:rsid w:val="00143D17"/>
    <w:rsid w:val="00145DD9"/>
    <w:rsid w:val="00146B83"/>
    <w:rsid w:val="00146F60"/>
    <w:rsid w:val="00147031"/>
    <w:rsid w:val="0015169A"/>
    <w:rsid w:val="00154F77"/>
    <w:rsid w:val="001554EC"/>
    <w:rsid w:val="00155FF4"/>
    <w:rsid w:val="00164DE3"/>
    <w:rsid w:val="001705FA"/>
    <w:rsid w:val="00171304"/>
    <w:rsid w:val="00171F85"/>
    <w:rsid w:val="00175539"/>
    <w:rsid w:val="001779E3"/>
    <w:rsid w:val="00180A0F"/>
    <w:rsid w:val="00182D8B"/>
    <w:rsid w:val="001830F7"/>
    <w:rsid w:val="00183359"/>
    <w:rsid w:val="001851E2"/>
    <w:rsid w:val="001851F4"/>
    <w:rsid w:val="001873A3"/>
    <w:rsid w:val="00192394"/>
    <w:rsid w:val="00195754"/>
    <w:rsid w:val="00195B56"/>
    <w:rsid w:val="001A2708"/>
    <w:rsid w:val="001A4A88"/>
    <w:rsid w:val="001A4C56"/>
    <w:rsid w:val="001B5023"/>
    <w:rsid w:val="001C1C18"/>
    <w:rsid w:val="001C41A4"/>
    <w:rsid w:val="001C4335"/>
    <w:rsid w:val="001C6FCF"/>
    <w:rsid w:val="001D1475"/>
    <w:rsid w:val="001D1DA7"/>
    <w:rsid w:val="001D252C"/>
    <w:rsid w:val="001D4276"/>
    <w:rsid w:val="001D4826"/>
    <w:rsid w:val="001D505E"/>
    <w:rsid w:val="001D58EB"/>
    <w:rsid w:val="001D62E9"/>
    <w:rsid w:val="001D7A67"/>
    <w:rsid w:val="001D7E7C"/>
    <w:rsid w:val="001E3B53"/>
    <w:rsid w:val="001E3E60"/>
    <w:rsid w:val="001E51A9"/>
    <w:rsid w:val="001F15E0"/>
    <w:rsid w:val="001F1837"/>
    <w:rsid w:val="001F2CF9"/>
    <w:rsid w:val="001F5FDF"/>
    <w:rsid w:val="001F77D3"/>
    <w:rsid w:val="001F7CB2"/>
    <w:rsid w:val="00200306"/>
    <w:rsid w:val="0020164D"/>
    <w:rsid w:val="00202A1F"/>
    <w:rsid w:val="002070CE"/>
    <w:rsid w:val="00212A2A"/>
    <w:rsid w:val="00212A6C"/>
    <w:rsid w:val="002133A7"/>
    <w:rsid w:val="00216705"/>
    <w:rsid w:val="00216ACA"/>
    <w:rsid w:val="00221FDB"/>
    <w:rsid w:val="0022277A"/>
    <w:rsid w:val="00222D05"/>
    <w:rsid w:val="00226378"/>
    <w:rsid w:val="002279DB"/>
    <w:rsid w:val="00232E4E"/>
    <w:rsid w:val="00232FED"/>
    <w:rsid w:val="00234E96"/>
    <w:rsid w:val="0023645C"/>
    <w:rsid w:val="00236C29"/>
    <w:rsid w:val="00237BAA"/>
    <w:rsid w:val="0024227B"/>
    <w:rsid w:val="00243799"/>
    <w:rsid w:val="0024499C"/>
    <w:rsid w:val="002451A3"/>
    <w:rsid w:val="00246151"/>
    <w:rsid w:val="00247F16"/>
    <w:rsid w:val="002529FC"/>
    <w:rsid w:val="0025582D"/>
    <w:rsid w:val="00257391"/>
    <w:rsid w:val="00262C46"/>
    <w:rsid w:val="00267709"/>
    <w:rsid w:val="00271021"/>
    <w:rsid w:val="0027170A"/>
    <w:rsid w:val="002755AA"/>
    <w:rsid w:val="002758A0"/>
    <w:rsid w:val="00282FA8"/>
    <w:rsid w:val="00282FEC"/>
    <w:rsid w:val="00283E5A"/>
    <w:rsid w:val="002853B2"/>
    <w:rsid w:val="00291726"/>
    <w:rsid w:val="00291B56"/>
    <w:rsid w:val="00294291"/>
    <w:rsid w:val="0029450B"/>
    <w:rsid w:val="002962E4"/>
    <w:rsid w:val="00296DFF"/>
    <w:rsid w:val="002A0C70"/>
    <w:rsid w:val="002A1F09"/>
    <w:rsid w:val="002A286C"/>
    <w:rsid w:val="002A2D3B"/>
    <w:rsid w:val="002A3652"/>
    <w:rsid w:val="002A66D8"/>
    <w:rsid w:val="002A6794"/>
    <w:rsid w:val="002A776B"/>
    <w:rsid w:val="002A7F40"/>
    <w:rsid w:val="002B2F8B"/>
    <w:rsid w:val="002B5A06"/>
    <w:rsid w:val="002B65CF"/>
    <w:rsid w:val="002C0BB5"/>
    <w:rsid w:val="002C1519"/>
    <w:rsid w:val="002C2BA6"/>
    <w:rsid w:val="002C409E"/>
    <w:rsid w:val="002C4AD0"/>
    <w:rsid w:val="002C58CC"/>
    <w:rsid w:val="002C651B"/>
    <w:rsid w:val="002C76A0"/>
    <w:rsid w:val="002D2384"/>
    <w:rsid w:val="002D496F"/>
    <w:rsid w:val="002D4FB7"/>
    <w:rsid w:val="002D68A5"/>
    <w:rsid w:val="002D7DAB"/>
    <w:rsid w:val="002E1511"/>
    <w:rsid w:val="002E2460"/>
    <w:rsid w:val="002E41AA"/>
    <w:rsid w:val="002E4410"/>
    <w:rsid w:val="002E4844"/>
    <w:rsid w:val="002E4F97"/>
    <w:rsid w:val="002E51C2"/>
    <w:rsid w:val="002E6FBF"/>
    <w:rsid w:val="002F04CE"/>
    <w:rsid w:val="002F17F7"/>
    <w:rsid w:val="002F3005"/>
    <w:rsid w:val="002F3B5C"/>
    <w:rsid w:val="002F3E40"/>
    <w:rsid w:val="002F4162"/>
    <w:rsid w:val="002F5CBE"/>
    <w:rsid w:val="00300421"/>
    <w:rsid w:val="00301F6F"/>
    <w:rsid w:val="00303316"/>
    <w:rsid w:val="00305CA7"/>
    <w:rsid w:val="00310B5A"/>
    <w:rsid w:val="003110E3"/>
    <w:rsid w:val="003127CF"/>
    <w:rsid w:val="00315317"/>
    <w:rsid w:val="00315D49"/>
    <w:rsid w:val="003169F9"/>
    <w:rsid w:val="00316DA6"/>
    <w:rsid w:val="00320491"/>
    <w:rsid w:val="00322BE0"/>
    <w:rsid w:val="00325807"/>
    <w:rsid w:val="0032691D"/>
    <w:rsid w:val="00331334"/>
    <w:rsid w:val="003336E4"/>
    <w:rsid w:val="00334B88"/>
    <w:rsid w:val="0033517D"/>
    <w:rsid w:val="00336142"/>
    <w:rsid w:val="003365F8"/>
    <w:rsid w:val="00337DBA"/>
    <w:rsid w:val="00341710"/>
    <w:rsid w:val="0034551C"/>
    <w:rsid w:val="003459BF"/>
    <w:rsid w:val="003470AE"/>
    <w:rsid w:val="00347231"/>
    <w:rsid w:val="00347E68"/>
    <w:rsid w:val="00352C08"/>
    <w:rsid w:val="00355085"/>
    <w:rsid w:val="00361101"/>
    <w:rsid w:val="00363459"/>
    <w:rsid w:val="0036483D"/>
    <w:rsid w:val="003662D0"/>
    <w:rsid w:val="00366CF2"/>
    <w:rsid w:val="00367C17"/>
    <w:rsid w:val="00371414"/>
    <w:rsid w:val="0037263E"/>
    <w:rsid w:val="00374E32"/>
    <w:rsid w:val="003777DA"/>
    <w:rsid w:val="00377AB1"/>
    <w:rsid w:val="0038040A"/>
    <w:rsid w:val="00380A65"/>
    <w:rsid w:val="00380DF0"/>
    <w:rsid w:val="00382001"/>
    <w:rsid w:val="003820A7"/>
    <w:rsid w:val="0038302E"/>
    <w:rsid w:val="00383CCA"/>
    <w:rsid w:val="00383E5C"/>
    <w:rsid w:val="00385759"/>
    <w:rsid w:val="003857F8"/>
    <w:rsid w:val="00387576"/>
    <w:rsid w:val="0039130C"/>
    <w:rsid w:val="003950CD"/>
    <w:rsid w:val="00396363"/>
    <w:rsid w:val="003966CE"/>
    <w:rsid w:val="00397256"/>
    <w:rsid w:val="003A074C"/>
    <w:rsid w:val="003A21DE"/>
    <w:rsid w:val="003A27E9"/>
    <w:rsid w:val="003A517C"/>
    <w:rsid w:val="003A70FD"/>
    <w:rsid w:val="003B114C"/>
    <w:rsid w:val="003B17B9"/>
    <w:rsid w:val="003B1EE6"/>
    <w:rsid w:val="003B2199"/>
    <w:rsid w:val="003B2FBB"/>
    <w:rsid w:val="003B338D"/>
    <w:rsid w:val="003B36C0"/>
    <w:rsid w:val="003B3BD5"/>
    <w:rsid w:val="003B5843"/>
    <w:rsid w:val="003B6271"/>
    <w:rsid w:val="003B7316"/>
    <w:rsid w:val="003C0328"/>
    <w:rsid w:val="003C29B3"/>
    <w:rsid w:val="003C3431"/>
    <w:rsid w:val="003C6430"/>
    <w:rsid w:val="003D1831"/>
    <w:rsid w:val="003E4074"/>
    <w:rsid w:val="003E42E9"/>
    <w:rsid w:val="003E4EEF"/>
    <w:rsid w:val="003E650B"/>
    <w:rsid w:val="003F0F2A"/>
    <w:rsid w:val="003F1289"/>
    <w:rsid w:val="003F234E"/>
    <w:rsid w:val="003F28BC"/>
    <w:rsid w:val="003F3530"/>
    <w:rsid w:val="003F4AFF"/>
    <w:rsid w:val="003F5971"/>
    <w:rsid w:val="003F68F5"/>
    <w:rsid w:val="004009BF"/>
    <w:rsid w:val="00401983"/>
    <w:rsid w:val="00404327"/>
    <w:rsid w:val="00405E06"/>
    <w:rsid w:val="004074C4"/>
    <w:rsid w:val="00407881"/>
    <w:rsid w:val="00413F11"/>
    <w:rsid w:val="00415243"/>
    <w:rsid w:val="00417CF6"/>
    <w:rsid w:val="004220AB"/>
    <w:rsid w:val="004234F2"/>
    <w:rsid w:val="004264F7"/>
    <w:rsid w:val="0042798D"/>
    <w:rsid w:val="004328BA"/>
    <w:rsid w:val="00433808"/>
    <w:rsid w:val="00433D79"/>
    <w:rsid w:val="004456D4"/>
    <w:rsid w:val="00445713"/>
    <w:rsid w:val="00447DD3"/>
    <w:rsid w:val="00447F47"/>
    <w:rsid w:val="00450900"/>
    <w:rsid w:val="004539BB"/>
    <w:rsid w:val="0045626C"/>
    <w:rsid w:val="00456776"/>
    <w:rsid w:val="00457751"/>
    <w:rsid w:val="004579B9"/>
    <w:rsid w:val="00461672"/>
    <w:rsid w:val="00461C3C"/>
    <w:rsid w:val="00464C11"/>
    <w:rsid w:val="004660E5"/>
    <w:rsid w:val="00471062"/>
    <w:rsid w:val="00471744"/>
    <w:rsid w:val="00474616"/>
    <w:rsid w:val="00476B66"/>
    <w:rsid w:val="00477A1E"/>
    <w:rsid w:val="00484AEA"/>
    <w:rsid w:val="004851FF"/>
    <w:rsid w:val="00486239"/>
    <w:rsid w:val="00487B2B"/>
    <w:rsid w:val="004921D0"/>
    <w:rsid w:val="004927BF"/>
    <w:rsid w:val="00492CBE"/>
    <w:rsid w:val="00492D18"/>
    <w:rsid w:val="0049601E"/>
    <w:rsid w:val="00496892"/>
    <w:rsid w:val="00497098"/>
    <w:rsid w:val="004976EE"/>
    <w:rsid w:val="004A2440"/>
    <w:rsid w:val="004A2632"/>
    <w:rsid w:val="004A46BA"/>
    <w:rsid w:val="004A5F69"/>
    <w:rsid w:val="004A73D6"/>
    <w:rsid w:val="004B137A"/>
    <w:rsid w:val="004B2E7E"/>
    <w:rsid w:val="004B3140"/>
    <w:rsid w:val="004B7352"/>
    <w:rsid w:val="004B7485"/>
    <w:rsid w:val="004C34DA"/>
    <w:rsid w:val="004C3735"/>
    <w:rsid w:val="004C756C"/>
    <w:rsid w:val="004E0C9B"/>
    <w:rsid w:val="004E45F0"/>
    <w:rsid w:val="004E752A"/>
    <w:rsid w:val="004F3D10"/>
    <w:rsid w:val="004F54F6"/>
    <w:rsid w:val="004F58AD"/>
    <w:rsid w:val="004F64B9"/>
    <w:rsid w:val="004F6526"/>
    <w:rsid w:val="00501A09"/>
    <w:rsid w:val="00503DB6"/>
    <w:rsid w:val="00505269"/>
    <w:rsid w:val="005056F7"/>
    <w:rsid w:val="00510E8B"/>
    <w:rsid w:val="00512804"/>
    <w:rsid w:val="00513598"/>
    <w:rsid w:val="005136A2"/>
    <w:rsid w:val="00513A49"/>
    <w:rsid w:val="005148E1"/>
    <w:rsid w:val="0051796D"/>
    <w:rsid w:val="00521A8B"/>
    <w:rsid w:val="00522840"/>
    <w:rsid w:val="005242D6"/>
    <w:rsid w:val="005263E0"/>
    <w:rsid w:val="00526DD9"/>
    <w:rsid w:val="005312DB"/>
    <w:rsid w:val="00532000"/>
    <w:rsid w:val="0053316F"/>
    <w:rsid w:val="00534722"/>
    <w:rsid w:val="00535D27"/>
    <w:rsid w:val="00545108"/>
    <w:rsid w:val="005457F2"/>
    <w:rsid w:val="00545E62"/>
    <w:rsid w:val="005464A7"/>
    <w:rsid w:val="005559A8"/>
    <w:rsid w:val="0055730F"/>
    <w:rsid w:val="00557E9E"/>
    <w:rsid w:val="0056069F"/>
    <w:rsid w:val="005607BA"/>
    <w:rsid w:val="005625CA"/>
    <w:rsid w:val="00562B6F"/>
    <w:rsid w:val="0057308E"/>
    <w:rsid w:val="00577535"/>
    <w:rsid w:val="00577B3C"/>
    <w:rsid w:val="00580E15"/>
    <w:rsid w:val="00581896"/>
    <w:rsid w:val="00583847"/>
    <w:rsid w:val="00583CDA"/>
    <w:rsid w:val="0058447C"/>
    <w:rsid w:val="00584BE7"/>
    <w:rsid w:val="00592A1B"/>
    <w:rsid w:val="005936DE"/>
    <w:rsid w:val="00593948"/>
    <w:rsid w:val="00593E45"/>
    <w:rsid w:val="005A0062"/>
    <w:rsid w:val="005A0175"/>
    <w:rsid w:val="005A11C4"/>
    <w:rsid w:val="005A1F6F"/>
    <w:rsid w:val="005A330B"/>
    <w:rsid w:val="005A465D"/>
    <w:rsid w:val="005A6A25"/>
    <w:rsid w:val="005A7E75"/>
    <w:rsid w:val="005B0FC3"/>
    <w:rsid w:val="005B11FF"/>
    <w:rsid w:val="005B2276"/>
    <w:rsid w:val="005B53DD"/>
    <w:rsid w:val="005B56E9"/>
    <w:rsid w:val="005B6032"/>
    <w:rsid w:val="005B734D"/>
    <w:rsid w:val="005C179B"/>
    <w:rsid w:val="005C19AE"/>
    <w:rsid w:val="005C5DEB"/>
    <w:rsid w:val="005C6C69"/>
    <w:rsid w:val="005D2878"/>
    <w:rsid w:val="005D4D79"/>
    <w:rsid w:val="005D65A5"/>
    <w:rsid w:val="005E1CE1"/>
    <w:rsid w:val="005E494A"/>
    <w:rsid w:val="005E5351"/>
    <w:rsid w:val="005E75BB"/>
    <w:rsid w:val="005E7FE9"/>
    <w:rsid w:val="005F08F7"/>
    <w:rsid w:val="005F0B19"/>
    <w:rsid w:val="005F5D45"/>
    <w:rsid w:val="005F65BC"/>
    <w:rsid w:val="0060212F"/>
    <w:rsid w:val="00602D8D"/>
    <w:rsid w:val="00603760"/>
    <w:rsid w:val="00603879"/>
    <w:rsid w:val="006057BA"/>
    <w:rsid w:val="0060773F"/>
    <w:rsid w:val="00610C51"/>
    <w:rsid w:val="006125D4"/>
    <w:rsid w:val="00613FF2"/>
    <w:rsid w:val="00614F9E"/>
    <w:rsid w:val="00615912"/>
    <w:rsid w:val="0061595E"/>
    <w:rsid w:val="006159A6"/>
    <w:rsid w:val="00615A07"/>
    <w:rsid w:val="00620E18"/>
    <w:rsid w:val="006256E7"/>
    <w:rsid w:val="00631155"/>
    <w:rsid w:val="00631BF2"/>
    <w:rsid w:val="006320A5"/>
    <w:rsid w:val="0063431A"/>
    <w:rsid w:val="00637273"/>
    <w:rsid w:val="00650F40"/>
    <w:rsid w:val="00652864"/>
    <w:rsid w:val="006530B4"/>
    <w:rsid w:val="00653C32"/>
    <w:rsid w:val="00653F45"/>
    <w:rsid w:val="0065618B"/>
    <w:rsid w:val="0065769C"/>
    <w:rsid w:val="00657C07"/>
    <w:rsid w:val="0066004D"/>
    <w:rsid w:val="0066496A"/>
    <w:rsid w:val="00671165"/>
    <w:rsid w:val="0067131D"/>
    <w:rsid w:val="00672C93"/>
    <w:rsid w:val="006731B2"/>
    <w:rsid w:val="00676548"/>
    <w:rsid w:val="006816E2"/>
    <w:rsid w:val="00682580"/>
    <w:rsid w:val="00682A3D"/>
    <w:rsid w:val="0068650A"/>
    <w:rsid w:val="00687F73"/>
    <w:rsid w:val="00695854"/>
    <w:rsid w:val="00696221"/>
    <w:rsid w:val="00696B77"/>
    <w:rsid w:val="006A0AE7"/>
    <w:rsid w:val="006A11BC"/>
    <w:rsid w:val="006A3A10"/>
    <w:rsid w:val="006A43F7"/>
    <w:rsid w:val="006A4607"/>
    <w:rsid w:val="006A4657"/>
    <w:rsid w:val="006A4E78"/>
    <w:rsid w:val="006A5E38"/>
    <w:rsid w:val="006A7600"/>
    <w:rsid w:val="006A76EE"/>
    <w:rsid w:val="006A7DFD"/>
    <w:rsid w:val="006B0E6A"/>
    <w:rsid w:val="006B4F59"/>
    <w:rsid w:val="006C04FA"/>
    <w:rsid w:val="006C0E41"/>
    <w:rsid w:val="006C2246"/>
    <w:rsid w:val="006C359F"/>
    <w:rsid w:val="006C6F5F"/>
    <w:rsid w:val="006C774F"/>
    <w:rsid w:val="006D0F65"/>
    <w:rsid w:val="006D1A7B"/>
    <w:rsid w:val="006D4A2F"/>
    <w:rsid w:val="006D7B14"/>
    <w:rsid w:val="006E2996"/>
    <w:rsid w:val="006E309E"/>
    <w:rsid w:val="006E3306"/>
    <w:rsid w:val="006F0D56"/>
    <w:rsid w:val="006F1C07"/>
    <w:rsid w:val="006F21A6"/>
    <w:rsid w:val="006F2767"/>
    <w:rsid w:val="006F3332"/>
    <w:rsid w:val="006F44D4"/>
    <w:rsid w:val="006F45DF"/>
    <w:rsid w:val="006F4D4D"/>
    <w:rsid w:val="00700032"/>
    <w:rsid w:val="00701F17"/>
    <w:rsid w:val="00702551"/>
    <w:rsid w:val="00702780"/>
    <w:rsid w:val="007059B6"/>
    <w:rsid w:val="00706C24"/>
    <w:rsid w:val="00713531"/>
    <w:rsid w:val="00713562"/>
    <w:rsid w:val="0071581A"/>
    <w:rsid w:val="00715A80"/>
    <w:rsid w:val="0072052A"/>
    <w:rsid w:val="0072068E"/>
    <w:rsid w:val="00720AB0"/>
    <w:rsid w:val="00721B33"/>
    <w:rsid w:val="007230F1"/>
    <w:rsid w:val="00723A08"/>
    <w:rsid w:val="00723FF6"/>
    <w:rsid w:val="00727120"/>
    <w:rsid w:val="00730D5B"/>
    <w:rsid w:val="00732B9D"/>
    <w:rsid w:val="007343FA"/>
    <w:rsid w:val="0073508F"/>
    <w:rsid w:val="00735586"/>
    <w:rsid w:val="0073712C"/>
    <w:rsid w:val="00745733"/>
    <w:rsid w:val="00745B7C"/>
    <w:rsid w:val="00746A27"/>
    <w:rsid w:val="007511B0"/>
    <w:rsid w:val="00755280"/>
    <w:rsid w:val="00755B9C"/>
    <w:rsid w:val="00756EAB"/>
    <w:rsid w:val="00763809"/>
    <w:rsid w:val="00766B5D"/>
    <w:rsid w:val="00766C9A"/>
    <w:rsid w:val="00767BE7"/>
    <w:rsid w:val="0077021A"/>
    <w:rsid w:val="00771791"/>
    <w:rsid w:val="007729E0"/>
    <w:rsid w:val="0077706A"/>
    <w:rsid w:val="00783F3A"/>
    <w:rsid w:val="0078643F"/>
    <w:rsid w:val="00787BDD"/>
    <w:rsid w:val="00787E82"/>
    <w:rsid w:val="00790031"/>
    <w:rsid w:val="00791C13"/>
    <w:rsid w:val="00792D8B"/>
    <w:rsid w:val="007970D2"/>
    <w:rsid w:val="0079736B"/>
    <w:rsid w:val="007A51E8"/>
    <w:rsid w:val="007A6323"/>
    <w:rsid w:val="007B0F52"/>
    <w:rsid w:val="007B2AEC"/>
    <w:rsid w:val="007B3CEE"/>
    <w:rsid w:val="007B4C51"/>
    <w:rsid w:val="007B5555"/>
    <w:rsid w:val="007B6056"/>
    <w:rsid w:val="007B638B"/>
    <w:rsid w:val="007B7D12"/>
    <w:rsid w:val="007C1B14"/>
    <w:rsid w:val="007C3356"/>
    <w:rsid w:val="007C4906"/>
    <w:rsid w:val="007C59C0"/>
    <w:rsid w:val="007C76F3"/>
    <w:rsid w:val="007D22A3"/>
    <w:rsid w:val="007D4170"/>
    <w:rsid w:val="007D4508"/>
    <w:rsid w:val="007D5E78"/>
    <w:rsid w:val="007D7621"/>
    <w:rsid w:val="007E1ABB"/>
    <w:rsid w:val="007E21F8"/>
    <w:rsid w:val="007E2B3A"/>
    <w:rsid w:val="007E3E6B"/>
    <w:rsid w:val="007E635D"/>
    <w:rsid w:val="007E75C9"/>
    <w:rsid w:val="007F22D9"/>
    <w:rsid w:val="007F2388"/>
    <w:rsid w:val="00800174"/>
    <w:rsid w:val="00800946"/>
    <w:rsid w:val="00800C48"/>
    <w:rsid w:val="008010EF"/>
    <w:rsid w:val="00801A46"/>
    <w:rsid w:val="0080376D"/>
    <w:rsid w:val="00806B76"/>
    <w:rsid w:val="008074D5"/>
    <w:rsid w:val="00812D3A"/>
    <w:rsid w:val="00813207"/>
    <w:rsid w:val="00817994"/>
    <w:rsid w:val="00817F30"/>
    <w:rsid w:val="00821CE0"/>
    <w:rsid w:val="00822104"/>
    <w:rsid w:val="0082338B"/>
    <w:rsid w:val="008243FA"/>
    <w:rsid w:val="00825F1B"/>
    <w:rsid w:val="0082637E"/>
    <w:rsid w:val="00830CAC"/>
    <w:rsid w:val="00837007"/>
    <w:rsid w:val="008405B8"/>
    <w:rsid w:val="00842829"/>
    <w:rsid w:val="00842B06"/>
    <w:rsid w:val="0084378B"/>
    <w:rsid w:val="00852629"/>
    <w:rsid w:val="0085351A"/>
    <w:rsid w:val="0085373F"/>
    <w:rsid w:val="00854DFE"/>
    <w:rsid w:val="0085591C"/>
    <w:rsid w:val="0085648C"/>
    <w:rsid w:val="008602BD"/>
    <w:rsid w:val="00861774"/>
    <w:rsid w:val="00861DF6"/>
    <w:rsid w:val="00862694"/>
    <w:rsid w:val="00862A81"/>
    <w:rsid w:val="0086517B"/>
    <w:rsid w:val="00867073"/>
    <w:rsid w:val="008678DB"/>
    <w:rsid w:val="00870960"/>
    <w:rsid w:val="00870E0D"/>
    <w:rsid w:val="00881FA2"/>
    <w:rsid w:val="008875AF"/>
    <w:rsid w:val="0089111F"/>
    <w:rsid w:val="008911E5"/>
    <w:rsid w:val="008916C9"/>
    <w:rsid w:val="00892524"/>
    <w:rsid w:val="008931D6"/>
    <w:rsid w:val="00897100"/>
    <w:rsid w:val="008A3625"/>
    <w:rsid w:val="008A3B4A"/>
    <w:rsid w:val="008B06E2"/>
    <w:rsid w:val="008B502C"/>
    <w:rsid w:val="008C1C6B"/>
    <w:rsid w:val="008C32AC"/>
    <w:rsid w:val="008C3363"/>
    <w:rsid w:val="008C4FA7"/>
    <w:rsid w:val="008D0855"/>
    <w:rsid w:val="008D2C3C"/>
    <w:rsid w:val="008D35F4"/>
    <w:rsid w:val="008D3FDE"/>
    <w:rsid w:val="008D433E"/>
    <w:rsid w:val="008D475E"/>
    <w:rsid w:val="008D691E"/>
    <w:rsid w:val="008D7EFD"/>
    <w:rsid w:val="008E25D3"/>
    <w:rsid w:val="008E48A6"/>
    <w:rsid w:val="008E77A1"/>
    <w:rsid w:val="008F0013"/>
    <w:rsid w:val="008F1EA0"/>
    <w:rsid w:val="008F3E65"/>
    <w:rsid w:val="008F4316"/>
    <w:rsid w:val="008F71DC"/>
    <w:rsid w:val="00900C1D"/>
    <w:rsid w:val="0090450C"/>
    <w:rsid w:val="00906A63"/>
    <w:rsid w:val="009074F4"/>
    <w:rsid w:val="00910C6D"/>
    <w:rsid w:val="00910D20"/>
    <w:rsid w:val="00911F88"/>
    <w:rsid w:val="00912455"/>
    <w:rsid w:val="009139C9"/>
    <w:rsid w:val="00915172"/>
    <w:rsid w:val="0091677A"/>
    <w:rsid w:val="009214DF"/>
    <w:rsid w:val="00922593"/>
    <w:rsid w:val="00922645"/>
    <w:rsid w:val="00922742"/>
    <w:rsid w:val="0092682E"/>
    <w:rsid w:val="00927FAB"/>
    <w:rsid w:val="00931512"/>
    <w:rsid w:val="00932A3B"/>
    <w:rsid w:val="009332D4"/>
    <w:rsid w:val="009340E9"/>
    <w:rsid w:val="009370FC"/>
    <w:rsid w:val="009425D5"/>
    <w:rsid w:val="00944B8C"/>
    <w:rsid w:val="0094732F"/>
    <w:rsid w:val="00947EB2"/>
    <w:rsid w:val="009513B1"/>
    <w:rsid w:val="009526F6"/>
    <w:rsid w:val="009601B7"/>
    <w:rsid w:val="009603C7"/>
    <w:rsid w:val="0096130C"/>
    <w:rsid w:val="009618E4"/>
    <w:rsid w:val="0096400B"/>
    <w:rsid w:val="00964AA1"/>
    <w:rsid w:val="00964B27"/>
    <w:rsid w:val="00966249"/>
    <w:rsid w:val="009818C6"/>
    <w:rsid w:val="0098199F"/>
    <w:rsid w:val="00982BE8"/>
    <w:rsid w:val="009863D0"/>
    <w:rsid w:val="00991391"/>
    <w:rsid w:val="00991584"/>
    <w:rsid w:val="00993628"/>
    <w:rsid w:val="00993E7B"/>
    <w:rsid w:val="00995A27"/>
    <w:rsid w:val="00997124"/>
    <w:rsid w:val="009A2171"/>
    <w:rsid w:val="009A39F6"/>
    <w:rsid w:val="009A7EA7"/>
    <w:rsid w:val="009B1DA4"/>
    <w:rsid w:val="009B2FC0"/>
    <w:rsid w:val="009B5D3D"/>
    <w:rsid w:val="009B5E7C"/>
    <w:rsid w:val="009B5F4C"/>
    <w:rsid w:val="009C25AA"/>
    <w:rsid w:val="009C2A67"/>
    <w:rsid w:val="009C6EB1"/>
    <w:rsid w:val="009C7735"/>
    <w:rsid w:val="009D0A55"/>
    <w:rsid w:val="009D21BB"/>
    <w:rsid w:val="009D7734"/>
    <w:rsid w:val="009E5CC2"/>
    <w:rsid w:val="009E680E"/>
    <w:rsid w:val="009E6DCF"/>
    <w:rsid w:val="009F0E3C"/>
    <w:rsid w:val="009F1CFA"/>
    <w:rsid w:val="009F465D"/>
    <w:rsid w:val="009F4E70"/>
    <w:rsid w:val="009F51A7"/>
    <w:rsid w:val="009F6B78"/>
    <w:rsid w:val="00A00699"/>
    <w:rsid w:val="00A01870"/>
    <w:rsid w:val="00A01D44"/>
    <w:rsid w:val="00A0277A"/>
    <w:rsid w:val="00A03886"/>
    <w:rsid w:val="00A05533"/>
    <w:rsid w:val="00A05B04"/>
    <w:rsid w:val="00A06D16"/>
    <w:rsid w:val="00A10AC8"/>
    <w:rsid w:val="00A10C92"/>
    <w:rsid w:val="00A111D0"/>
    <w:rsid w:val="00A11414"/>
    <w:rsid w:val="00A139B1"/>
    <w:rsid w:val="00A164C8"/>
    <w:rsid w:val="00A17CE1"/>
    <w:rsid w:val="00A204D5"/>
    <w:rsid w:val="00A2110C"/>
    <w:rsid w:val="00A21465"/>
    <w:rsid w:val="00A2609D"/>
    <w:rsid w:val="00A3656A"/>
    <w:rsid w:val="00A3752C"/>
    <w:rsid w:val="00A40747"/>
    <w:rsid w:val="00A41A28"/>
    <w:rsid w:val="00A4394D"/>
    <w:rsid w:val="00A44703"/>
    <w:rsid w:val="00A450D2"/>
    <w:rsid w:val="00A504EE"/>
    <w:rsid w:val="00A50E5F"/>
    <w:rsid w:val="00A51D25"/>
    <w:rsid w:val="00A52B3F"/>
    <w:rsid w:val="00A5368D"/>
    <w:rsid w:val="00A5433B"/>
    <w:rsid w:val="00A559AA"/>
    <w:rsid w:val="00A56950"/>
    <w:rsid w:val="00A5782B"/>
    <w:rsid w:val="00A61CB0"/>
    <w:rsid w:val="00A64645"/>
    <w:rsid w:val="00A6503F"/>
    <w:rsid w:val="00A66081"/>
    <w:rsid w:val="00A66EF6"/>
    <w:rsid w:val="00A72C5A"/>
    <w:rsid w:val="00A7747F"/>
    <w:rsid w:val="00A84B8D"/>
    <w:rsid w:val="00A862B0"/>
    <w:rsid w:val="00A86540"/>
    <w:rsid w:val="00A90DAC"/>
    <w:rsid w:val="00A9391A"/>
    <w:rsid w:val="00A95BF7"/>
    <w:rsid w:val="00AA0EF2"/>
    <w:rsid w:val="00AA3C58"/>
    <w:rsid w:val="00AA4305"/>
    <w:rsid w:val="00AA4836"/>
    <w:rsid w:val="00AA4E02"/>
    <w:rsid w:val="00AA582E"/>
    <w:rsid w:val="00AA711E"/>
    <w:rsid w:val="00AA78CC"/>
    <w:rsid w:val="00AB035D"/>
    <w:rsid w:val="00AB0DCF"/>
    <w:rsid w:val="00AB31B6"/>
    <w:rsid w:val="00AB39C4"/>
    <w:rsid w:val="00AB5871"/>
    <w:rsid w:val="00AB5CD8"/>
    <w:rsid w:val="00AC0735"/>
    <w:rsid w:val="00AC0B0A"/>
    <w:rsid w:val="00AC303C"/>
    <w:rsid w:val="00AC66C5"/>
    <w:rsid w:val="00AC78E1"/>
    <w:rsid w:val="00AC7A5D"/>
    <w:rsid w:val="00AC7FEB"/>
    <w:rsid w:val="00AD0377"/>
    <w:rsid w:val="00AD0A80"/>
    <w:rsid w:val="00AD1058"/>
    <w:rsid w:val="00AD1302"/>
    <w:rsid w:val="00AD1A9D"/>
    <w:rsid w:val="00AD6082"/>
    <w:rsid w:val="00AD6905"/>
    <w:rsid w:val="00AE61B3"/>
    <w:rsid w:val="00AE7191"/>
    <w:rsid w:val="00AE7905"/>
    <w:rsid w:val="00AE7B94"/>
    <w:rsid w:val="00AE7DAA"/>
    <w:rsid w:val="00AF0BDA"/>
    <w:rsid w:val="00AF101C"/>
    <w:rsid w:val="00AF2214"/>
    <w:rsid w:val="00AF2CAC"/>
    <w:rsid w:val="00AF2D02"/>
    <w:rsid w:val="00AF3B8C"/>
    <w:rsid w:val="00AF3DEE"/>
    <w:rsid w:val="00AF79E2"/>
    <w:rsid w:val="00B0002E"/>
    <w:rsid w:val="00B05472"/>
    <w:rsid w:val="00B05B92"/>
    <w:rsid w:val="00B05FD7"/>
    <w:rsid w:val="00B06E52"/>
    <w:rsid w:val="00B07585"/>
    <w:rsid w:val="00B105D1"/>
    <w:rsid w:val="00B1100F"/>
    <w:rsid w:val="00B12587"/>
    <w:rsid w:val="00B1284A"/>
    <w:rsid w:val="00B1481E"/>
    <w:rsid w:val="00B15A21"/>
    <w:rsid w:val="00B16DDC"/>
    <w:rsid w:val="00B2063D"/>
    <w:rsid w:val="00B24F76"/>
    <w:rsid w:val="00B30B34"/>
    <w:rsid w:val="00B332DC"/>
    <w:rsid w:val="00B334F4"/>
    <w:rsid w:val="00B33698"/>
    <w:rsid w:val="00B3412D"/>
    <w:rsid w:val="00B3421D"/>
    <w:rsid w:val="00B34ABE"/>
    <w:rsid w:val="00B369BF"/>
    <w:rsid w:val="00B37D85"/>
    <w:rsid w:val="00B40F8E"/>
    <w:rsid w:val="00B413A2"/>
    <w:rsid w:val="00B413FA"/>
    <w:rsid w:val="00B427A7"/>
    <w:rsid w:val="00B437E9"/>
    <w:rsid w:val="00B452F4"/>
    <w:rsid w:val="00B46B66"/>
    <w:rsid w:val="00B4775C"/>
    <w:rsid w:val="00B50CF1"/>
    <w:rsid w:val="00B514CA"/>
    <w:rsid w:val="00B53392"/>
    <w:rsid w:val="00B54499"/>
    <w:rsid w:val="00B5489E"/>
    <w:rsid w:val="00B557FA"/>
    <w:rsid w:val="00B56277"/>
    <w:rsid w:val="00B567D5"/>
    <w:rsid w:val="00B56CD6"/>
    <w:rsid w:val="00B57874"/>
    <w:rsid w:val="00B601A3"/>
    <w:rsid w:val="00B6287A"/>
    <w:rsid w:val="00B62A73"/>
    <w:rsid w:val="00B6317B"/>
    <w:rsid w:val="00B64AC1"/>
    <w:rsid w:val="00B64C29"/>
    <w:rsid w:val="00B71A8D"/>
    <w:rsid w:val="00B7248D"/>
    <w:rsid w:val="00B730D5"/>
    <w:rsid w:val="00B73213"/>
    <w:rsid w:val="00B73560"/>
    <w:rsid w:val="00B749CA"/>
    <w:rsid w:val="00B818ED"/>
    <w:rsid w:val="00B857D9"/>
    <w:rsid w:val="00B878BC"/>
    <w:rsid w:val="00B87C77"/>
    <w:rsid w:val="00B904CD"/>
    <w:rsid w:val="00B91161"/>
    <w:rsid w:val="00B911AC"/>
    <w:rsid w:val="00B93B97"/>
    <w:rsid w:val="00B94DDA"/>
    <w:rsid w:val="00BA1CF7"/>
    <w:rsid w:val="00BA3BAF"/>
    <w:rsid w:val="00BA6016"/>
    <w:rsid w:val="00BB15F1"/>
    <w:rsid w:val="00BB5710"/>
    <w:rsid w:val="00BB5F6F"/>
    <w:rsid w:val="00BB792E"/>
    <w:rsid w:val="00BC18E9"/>
    <w:rsid w:val="00BC1C18"/>
    <w:rsid w:val="00BC326B"/>
    <w:rsid w:val="00BC3581"/>
    <w:rsid w:val="00BC3B8A"/>
    <w:rsid w:val="00BC4158"/>
    <w:rsid w:val="00BC50D0"/>
    <w:rsid w:val="00BC71E1"/>
    <w:rsid w:val="00BC73A6"/>
    <w:rsid w:val="00BC7C73"/>
    <w:rsid w:val="00BD0876"/>
    <w:rsid w:val="00BD1CAE"/>
    <w:rsid w:val="00BD50F7"/>
    <w:rsid w:val="00BD6126"/>
    <w:rsid w:val="00BD6808"/>
    <w:rsid w:val="00BE3E60"/>
    <w:rsid w:val="00BE6745"/>
    <w:rsid w:val="00BE7EE2"/>
    <w:rsid w:val="00BF013E"/>
    <w:rsid w:val="00BF3BED"/>
    <w:rsid w:val="00BF3D08"/>
    <w:rsid w:val="00BF416F"/>
    <w:rsid w:val="00C03C37"/>
    <w:rsid w:val="00C03F51"/>
    <w:rsid w:val="00C03FFC"/>
    <w:rsid w:val="00C04831"/>
    <w:rsid w:val="00C04856"/>
    <w:rsid w:val="00C05372"/>
    <w:rsid w:val="00C05A29"/>
    <w:rsid w:val="00C060BD"/>
    <w:rsid w:val="00C0649B"/>
    <w:rsid w:val="00C06646"/>
    <w:rsid w:val="00C1082C"/>
    <w:rsid w:val="00C110F2"/>
    <w:rsid w:val="00C11506"/>
    <w:rsid w:val="00C11E43"/>
    <w:rsid w:val="00C12B49"/>
    <w:rsid w:val="00C12FBB"/>
    <w:rsid w:val="00C144E8"/>
    <w:rsid w:val="00C221B6"/>
    <w:rsid w:val="00C3010F"/>
    <w:rsid w:val="00C341C3"/>
    <w:rsid w:val="00C3484B"/>
    <w:rsid w:val="00C36B54"/>
    <w:rsid w:val="00C36CA9"/>
    <w:rsid w:val="00C37E49"/>
    <w:rsid w:val="00C41D43"/>
    <w:rsid w:val="00C4434B"/>
    <w:rsid w:val="00C4667D"/>
    <w:rsid w:val="00C47087"/>
    <w:rsid w:val="00C471D0"/>
    <w:rsid w:val="00C5048C"/>
    <w:rsid w:val="00C50A2D"/>
    <w:rsid w:val="00C50B36"/>
    <w:rsid w:val="00C51BB9"/>
    <w:rsid w:val="00C51E58"/>
    <w:rsid w:val="00C53B19"/>
    <w:rsid w:val="00C561FB"/>
    <w:rsid w:val="00C565DD"/>
    <w:rsid w:val="00C572CD"/>
    <w:rsid w:val="00C5735C"/>
    <w:rsid w:val="00C576A3"/>
    <w:rsid w:val="00C57B94"/>
    <w:rsid w:val="00C601F8"/>
    <w:rsid w:val="00C621E9"/>
    <w:rsid w:val="00C669C1"/>
    <w:rsid w:val="00C66CFE"/>
    <w:rsid w:val="00C67C45"/>
    <w:rsid w:val="00C7454B"/>
    <w:rsid w:val="00C80C01"/>
    <w:rsid w:val="00C827B3"/>
    <w:rsid w:val="00C829A6"/>
    <w:rsid w:val="00C8418F"/>
    <w:rsid w:val="00C84AD9"/>
    <w:rsid w:val="00C85A79"/>
    <w:rsid w:val="00C906C7"/>
    <w:rsid w:val="00C9290B"/>
    <w:rsid w:val="00C977F9"/>
    <w:rsid w:val="00CA026B"/>
    <w:rsid w:val="00CA243A"/>
    <w:rsid w:val="00CA29CE"/>
    <w:rsid w:val="00CA3BA1"/>
    <w:rsid w:val="00CA43FE"/>
    <w:rsid w:val="00CB135F"/>
    <w:rsid w:val="00CB27F9"/>
    <w:rsid w:val="00CB4308"/>
    <w:rsid w:val="00CB491C"/>
    <w:rsid w:val="00CB5D01"/>
    <w:rsid w:val="00CB5E8F"/>
    <w:rsid w:val="00CB7944"/>
    <w:rsid w:val="00CC3F53"/>
    <w:rsid w:val="00CD02A9"/>
    <w:rsid w:val="00CD42FC"/>
    <w:rsid w:val="00CD605B"/>
    <w:rsid w:val="00CD73C6"/>
    <w:rsid w:val="00CE16BF"/>
    <w:rsid w:val="00CE1A89"/>
    <w:rsid w:val="00CE23E1"/>
    <w:rsid w:val="00CE2C56"/>
    <w:rsid w:val="00CE2F2C"/>
    <w:rsid w:val="00CE44F8"/>
    <w:rsid w:val="00CE49C6"/>
    <w:rsid w:val="00CE69C2"/>
    <w:rsid w:val="00CE70A9"/>
    <w:rsid w:val="00CF29BA"/>
    <w:rsid w:val="00CF2B20"/>
    <w:rsid w:val="00CF2C39"/>
    <w:rsid w:val="00CF3685"/>
    <w:rsid w:val="00CF5744"/>
    <w:rsid w:val="00CF7CB5"/>
    <w:rsid w:val="00D013F3"/>
    <w:rsid w:val="00D037B4"/>
    <w:rsid w:val="00D07BEC"/>
    <w:rsid w:val="00D1134C"/>
    <w:rsid w:val="00D1272D"/>
    <w:rsid w:val="00D15222"/>
    <w:rsid w:val="00D158D1"/>
    <w:rsid w:val="00D17F59"/>
    <w:rsid w:val="00D20C09"/>
    <w:rsid w:val="00D21D26"/>
    <w:rsid w:val="00D2233E"/>
    <w:rsid w:val="00D22488"/>
    <w:rsid w:val="00D23ADC"/>
    <w:rsid w:val="00D24CEF"/>
    <w:rsid w:val="00D25B49"/>
    <w:rsid w:val="00D26EBE"/>
    <w:rsid w:val="00D31A0A"/>
    <w:rsid w:val="00D33079"/>
    <w:rsid w:val="00D353CE"/>
    <w:rsid w:val="00D40057"/>
    <w:rsid w:val="00D4198C"/>
    <w:rsid w:val="00D4219B"/>
    <w:rsid w:val="00D428DC"/>
    <w:rsid w:val="00D4383A"/>
    <w:rsid w:val="00D45A0C"/>
    <w:rsid w:val="00D462B9"/>
    <w:rsid w:val="00D54199"/>
    <w:rsid w:val="00D5572A"/>
    <w:rsid w:val="00D55A2D"/>
    <w:rsid w:val="00D614C5"/>
    <w:rsid w:val="00D6288D"/>
    <w:rsid w:val="00D63F34"/>
    <w:rsid w:val="00D64475"/>
    <w:rsid w:val="00D64784"/>
    <w:rsid w:val="00D64810"/>
    <w:rsid w:val="00D659ED"/>
    <w:rsid w:val="00D65F49"/>
    <w:rsid w:val="00D66C26"/>
    <w:rsid w:val="00D7304F"/>
    <w:rsid w:val="00D75534"/>
    <w:rsid w:val="00D7655D"/>
    <w:rsid w:val="00D76CA3"/>
    <w:rsid w:val="00D77617"/>
    <w:rsid w:val="00D8454A"/>
    <w:rsid w:val="00D86556"/>
    <w:rsid w:val="00D90FA0"/>
    <w:rsid w:val="00D915D2"/>
    <w:rsid w:val="00D91ADA"/>
    <w:rsid w:val="00D93753"/>
    <w:rsid w:val="00D9395A"/>
    <w:rsid w:val="00DA4559"/>
    <w:rsid w:val="00DA550F"/>
    <w:rsid w:val="00DA7E60"/>
    <w:rsid w:val="00DB2AB2"/>
    <w:rsid w:val="00DB5C32"/>
    <w:rsid w:val="00DB7692"/>
    <w:rsid w:val="00DB7E47"/>
    <w:rsid w:val="00DC0B3C"/>
    <w:rsid w:val="00DC172B"/>
    <w:rsid w:val="00DC54BA"/>
    <w:rsid w:val="00DC5EE2"/>
    <w:rsid w:val="00DC710C"/>
    <w:rsid w:val="00DC740A"/>
    <w:rsid w:val="00DD03C3"/>
    <w:rsid w:val="00DD1205"/>
    <w:rsid w:val="00DD19C9"/>
    <w:rsid w:val="00DD2F22"/>
    <w:rsid w:val="00DD681B"/>
    <w:rsid w:val="00DD6964"/>
    <w:rsid w:val="00DE005D"/>
    <w:rsid w:val="00DE413F"/>
    <w:rsid w:val="00DE5C34"/>
    <w:rsid w:val="00DF06DD"/>
    <w:rsid w:val="00DF327F"/>
    <w:rsid w:val="00DF3385"/>
    <w:rsid w:val="00DF38CE"/>
    <w:rsid w:val="00E00749"/>
    <w:rsid w:val="00E02979"/>
    <w:rsid w:val="00E02A61"/>
    <w:rsid w:val="00E03597"/>
    <w:rsid w:val="00E040D6"/>
    <w:rsid w:val="00E10AE4"/>
    <w:rsid w:val="00E1153A"/>
    <w:rsid w:val="00E11E84"/>
    <w:rsid w:val="00E14244"/>
    <w:rsid w:val="00E14790"/>
    <w:rsid w:val="00E16DD5"/>
    <w:rsid w:val="00E227D4"/>
    <w:rsid w:val="00E2726C"/>
    <w:rsid w:val="00E27582"/>
    <w:rsid w:val="00E27CDC"/>
    <w:rsid w:val="00E31616"/>
    <w:rsid w:val="00E36418"/>
    <w:rsid w:val="00E36826"/>
    <w:rsid w:val="00E36CCC"/>
    <w:rsid w:val="00E36D5C"/>
    <w:rsid w:val="00E401CF"/>
    <w:rsid w:val="00E410B4"/>
    <w:rsid w:val="00E434BA"/>
    <w:rsid w:val="00E44C43"/>
    <w:rsid w:val="00E45018"/>
    <w:rsid w:val="00E4580E"/>
    <w:rsid w:val="00E47EE0"/>
    <w:rsid w:val="00E5085C"/>
    <w:rsid w:val="00E5120F"/>
    <w:rsid w:val="00E51CAE"/>
    <w:rsid w:val="00E52CB0"/>
    <w:rsid w:val="00E56375"/>
    <w:rsid w:val="00E56415"/>
    <w:rsid w:val="00E6037C"/>
    <w:rsid w:val="00E63942"/>
    <w:rsid w:val="00E65A0A"/>
    <w:rsid w:val="00E70183"/>
    <w:rsid w:val="00E70BBC"/>
    <w:rsid w:val="00E748F0"/>
    <w:rsid w:val="00E75521"/>
    <w:rsid w:val="00E77AC0"/>
    <w:rsid w:val="00E80401"/>
    <w:rsid w:val="00E82119"/>
    <w:rsid w:val="00E82B78"/>
    <w:rsid w:val="00E841F3"/>
    <w:rsid w:val="00E84A88"/>
    <w:rsid w:val="00E85F99"/>
    <w:rsid w:val="00E87996"/>
    <w:rsid w:val="00E90E92"/>
    <w:rsid w:val="00E91471"/>
    <w:rsid w:val="00E92235"/>
    <w:rsid w:val="00E92A87"/>
    <w:rsid w:val="00E930E4"/>
    <w:rsid w:val="00E96029"/>
    <w:rsid w:val="00E97F90"/>
    <w:rsid w:val="00EA03D9"/>
    <w:rsid w:val="00EA3B40"/>
    <w:rsid w:val="00EB35B7"/>
    <w:rsid w:val="00EB38C2"/>
    <w:rsid w:val="00EB4B82"/>
    <w:rsid w:val="00EC3757"/>
    <w:rsid w:val="00EC66C1"/>
    <w:rsid w:val="00ED15B0"/>
    <w:rsid w:val="00ED49E3"/>
    <w:rsid w:val="00ED686F"/>
    <w:rsid w:val="00ED6BA5"/>
    <w:rsid w:val="00EE2BAC"/>
    <w:rsid w:val="00EE4452"/>
    <w:rsid w:val="00EE66E7"/>
    <w:rsid w:val="00EE7DFA"/>
    <w:rsid w:val="00EF0449"/>
    <w:rsid w:val="00EF0FCD"/>
    <w:rsid w:val="00EF2612"/>
    <w:rsid w:val="00EF29BC"/>
    <w:rsid w:val="00EF5E2A"/>
    <w:rsid w:val="00EF7EDF"/>
    <w:rsid w:val="00F005B8"/>
    <w:rsid w:val="00F020F6"/>
    <w:rsid w:val="00F03450"/>
    <w:rsid w:val="00F03E9E"/>
    <w:rsid w:val="00F10F94"/>
    <w:rsid w:val="00F113C5"/>
    <w:rsid w:val="00F1326E"/>
    <w:rsid w:val="00F1437E"/>
    <w:rsid w:val="00F15347"/>
    <w:rsid w:val="00F157B3"/>
    <w:rsid w:val="00F17D59"/>
    <w:rsid w:val="00F17EBC"/>
    <w:rsid w:val="00F20DA5"/>
    <w:rsid w:val="00F2118F"/>
    <w:rsid w:val="00F22197"/>
    <w:rsid w:val="00F22316"/>
    <w:rsid w:val="00F23BED"/>
    <w:rsid w:val="00F25924"/>
    <w:rsid w:val="00F26B10"/>
    <w:rsid w:val="00F26C04"/>
    <w:rsid w:val="00F3147B"/>
    <w:rsid w:val="00F36020"/>
    <w:rsid w:val="00F36ED2"/>
    <w:rsid w:val="00F36FBE"/>
    <w:rsid w:val="00F430C0"/>
    <w:rsid w:val="00F431DA"/>
    <w:rsid w:val="00F50C37"/>
    <w:rsid w:val="00F517EE"/>
    <w:rsid w:val="00F530C0"/>
    <w:rsid w:val="00F53AEC"/>
    <w:rsid w:val="00F550BE"/>
    <w:rsid w:val="00F55B3A"/>
    <w:rsid w:val="00F570AF"/>
    <w:rsid w:val="00F630BD"/>
    <w:rsid w:val="00F63260"/>
    <w:rsid w:val="00F64D9B"/>
    <w:rsid w:val="00F651BE"/>
    <w:rsid w:val="00F656B2"/>
    <w:rsid w:val="00F65D01"/>
    <w:rsid w:val="00F65E04"/>
    <w:rsid w:val="00F66F89"/>
    <w:rsid w:val="00F67A50"/>
    <w:rsid w:val="00F70DFC"/>
    <w:rsid w:val="00F71AEA"/>
    <w:rsid w:val="00F72B0D"/>
    <w:rsid w:val="00F77E48"/>
    <w:rsid w:val="00F80B36"/>
    <w:rsid w:val="00F928C6"/>
    <w:rsid w:val="00F93D25"/>
    <w:rsid w:val="00F94358"/>
    <w:rsid w:val="00F95530"/>
    <w:rsid w:val="00F97D4F"/>
    <w:rsid w:val="00FA0A3A"/>
    <w:rsid w:val="00FA0D43"/>
    <w:rsid w:val="00FA1F2E"/>
    <w:rsid w:val="00FA4647"/>
    <w:rsid w:val="00FB079D"/>
    <w:rsid w:val="00FB1398"/>
    <w:rsid w:val="00FB41A0"/>
    <w:rsid w:val="00FC264C"/>
    <w:rsid w:val="00FC78C7"/>
    <w:rsid w:val="00FD2697"/>
    <w:rsid w:val="00FD2C02"/>
    <w:rsid w:val="00FD317F"/>
    <w:rsid w:val="00FD706B"/>
    <w:rsid w:val="00FE093B"/>
    <w:rsid w:val="00FE1459"/>
    <w:rsid w:val="00FE31F5"/>
    <w:rsid w:val="00FE4C08"/>
    <w:rsid w:val="00FF0931"/>
    <w:rsid w:val="00FF2A13"/>
    <w:rsid w:val="00FF49FE"/>
    <w:rsid w:val="00FF5340"/>
    <w:rsid w:val="00FF5591"/>
    <w:rsid w:val="00FF77B7"/>
    <w:rsid w:val="00FF7EBF"/>
    <w:rsid w:val="796E64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2016-05-27T05:40:00Z</dcterms:created>
  <dc:creator>Administrator</dc:creator>
  <cp:lastModifiedBy>Administrator</cp:lastModifiedBy>
  <dcterms:modified xsi:type="dcterms:W3CDTF">2016-08-25T03:15:06Z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