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786" w:rsidRPr="007E327D" w:rsidRDefault="007E327D">
      <w:pPr>
        <w:rPr>
          <w:sz w:val="32"/>
          <w:szCs w:val="32"/>
        </w:rPr>
      </w:pPr>
      <w:r w:rsidRPr="007E327D">
        <w:rPr>
          <w:rFonts w:hint="eastAsia"/>
          <w:sz w:val="32"/>
          <w:szCs w:val="32"/>
        </w:rPr>
        <w:t>维护人员及车</w:t>
      </w:r>
      <w:bookmarkStart w:id="0" w:name="_GoBack"/>
      <w:bookmarkEnd w:id="0"/>
      <w:r w:rsidRPr="007E327D">
        <w:rPr>
          <w:rFonts w:hint="eastAsia"/>
          <w:sz w:val="32"/>
          <w:szCs w:val="32"/>
        </w:rPr>
        <w:t>辆配备</w:t>
      </w:r>
    </w:p>
    <w:sectPr w:rsidR="003B7786" w:rsidRPr="007E32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C25" w:rsidRDefault="00296C25" w:rsidP="007E327D">
      <w:r>
        <w:separator/>
      </w:r>
    </w:p>
  </w:endnote>
  <w:endnote w:type="continuationSeparator" w:id="0">
    <w:p w:rsidR="00296C25" w:rsidRDefault="00296C25" w:rsidP="007E3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C25" w:rsidRDefault="00296C25" w:rsidP="007E327D">
      <w:r>
        <w:separator/>
      </w:r>
    </w:p>
  </w:footnote>
  <w:footnote w:type="continuationSeparator" w:id="0">
    <w:p w:rsidR="00296C25" w:rsidRDefault="00296C25" w:rsidP="007E32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FBA"/>
    <w:rsid w:val="00296C25"/>
    <w:rsid w:val="003B7786"/>
    <w:rsid w:val="007E327D"/>
    <w:rsid w:val="00903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84688D5-1C30-4041-BAFC-80D6F8526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32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327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32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327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9</Characters>
  <Application>Microsoft Office Word</Application>
  <DocSecurity>0</DocSecurity>
  <Lines>1</Lines>
  <Paragraphs>1</Paragraphs>
  <ScaleCrop>false</ScaleCrop>
  <Company>Microsoft</Company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2025-08-08T02:34:00Z</dcterms:created>
  <dcterms:modified xsi:type="dcterms:W3CDTF">2025-08-08T02:35:00Z</dcterms:modified>
</cp:coreProperties>
</file>