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3BD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bdr w:val="none" w:color="auto" w:sz="0" w:space="0"/>
        </w:rPr>
        <w:t>供应商关联关系声明</w:t>
      </w:r>
    </w:p>
    <w:p w14:paraId="426477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</w:p>
    <w:p w14:paraId="4C38E2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致 [采购人名称]、[采购代理机构名称]：</w:t>
      </w:r>
    </w:p>
    <w:p w14:paraId="7F489C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本单位就参与 [项目名称，项目编号：XXX] 政府采购项目投标，作出如下声明：</w:t>
      </w:r>
    </w:p>
    <w:p w14:paraId="418721D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本单位与参与本项目的其他供应商之间，□不存在 /□存在《政府采购法实施条例》第十八条规定的关联关系（存在的，列明关联供应商名称、关联类型：__________）。</w:t>
      </w:r>
    </w:p>
    <w:p w14:paraId="6C623AB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本单位与采购人、采购代理机构、评审专家之间，□不存在 /□存在《政府采购法实施条例》第九条规定的利害关系（存在的，详细说明：__________）。</w:t>
      </w:r>
    </w:p>
    <w:p w14:paraId="2E5F2DD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本单位提交的关键人员信息（法定代表人、单位负责人、项目负责人及核心执行人员）均真实、完整、有效，无任何虚假隐瞒情形。</w:t>
      </w:r>
    </w:p>
    <w:p w14:paraId="036E7E4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本单位知晓并承诺，若上述声明内容存在虚假、隐瞒，自愿接受政府采购相关法律法规的处罚，承担由此产生的一切法律责任。</w:t>
      </w:r>
    </w:p>
    <w:p w14:paraId="515E7E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</w:p>
    <w:p w14:paraId="42A699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</w:p>
    <w:p w14:paraId="779AEE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供应商（盖章）：____________________</w:t>
      </w:r>
    </w:p>
    <w:p w14:paraId="52E03D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法定代表人 / 授权代表（签字或盖章）：____________________</w:t>
      </w:r>
    </w:p>
    <w:p w14:paraId="316865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日期：______年____月____日</w:t>
      </w:r>
    </w:p>
    <w:p w14:paraId="60EADA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134481"/>
    <w:multiLevelType w:val="multilevel"/>
    <w:tmpl w:val="8B13448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8708D5"/>
    <w:rsid w:val="7502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2026-01-28T03:18:51Z</dcterms:created>
  <dc:creator>Administrator</dc:creator>
  <cp:lastModifiedBy>迟迟迟</cp:lastModifiedBy>
  <dcterms:modified xsi:type="dcterms:W3CDTF">2026-01-28T03:20:09Z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eyJoZGlkIjoiZjgzMzcwMTNjY2VlMjk1NDA4YWU4YWZkYjAzZjBjZjciLCJ1c2VySWQiOiI5NzgzMDg1MjEifQ==</vt:lpwstr>
  </property>
  <property fmtid="{D5CDD505-2E9C-101B-9397-08002B2CF9AE}" pid="4" name="ICV">
    <vt:lpwstr>E5530A369CE447428A5FC1169A540211_12</vt:lpwstr>
  </property>
</Properties>
</file>