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DE3BB">
      <w:r>
        <w:rPr>
          <w:rFonts w:hint="eastAsia" w:ascii="宋体" w:hAnsi="宋体" w:eastAsia="宋体" w:cs="宋体"/>
          <w:sz w:val="28"/>
          <w:szCs w:val="28"/>
          <w:lang w:bidi="ar"/>
        </w:rPr>
        <w:t>被中国执行信息公开网列入失信被执行人的供应商；或被信用中国网站（www.creditchina.govcn)列入重大税收违法案件当事人名单的供应商；或被中国政府采购网（www.ccgp.gov.cn)列入政府采购严重违法失信行为记录名单中被财政部门禁止参加政府采购活动的供应商(处罚决定规定的时间和地域范围内)，无资格参加本项目的采购活动</w:t>
      </w:r>
      <w:bookmarkStart w:id="0" w:name="_GoBack"/>
      <w:bookmarkEnd w:id="0"/>
      <w:r>
        <w:rPr>
          <w:rFonts w:hint="eastAsia" w:ascii="宋体" w:hAnsi="宋体" w:eastAsia="宋体" w:cs="宋体"/>
          <w:sz w:val="28"/>
          <w:szCs w:val="28"/>
          <w:lang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86873"/>
    <w:rsid w:val="13DA7422"/>
    <w:rsid w:val="2E686873"/>
    <w:rsid w:val="4646760F"/>
    <w:rsid w:val="6BFB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161</Words>
  <Characters>197</Characters>
  <Lines>0</Lines>
  <Paragraphs>0</Paragraphs>
  <TotalTime>0</TotalTime>
  <ScaleCrop>false</ScaleCrop>
  <LinksUpToDate>false</LinksUpToDate>
  <CharactersWithSpaces>197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2025-02-20T08:49:00Z</dcterms:created>
  <dc:creator>Administrator</dc:creator>
  <cp:lastModifiedBy>GRANT</cp:lastModifiedBy>
  <dcterms:modified xsi:type="dcterms:W3CDTF">2025-07-07T07:42:56Z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eyJoZGlkIjoiNTAyOWJlMDNjNjhmZmVkOGQ1MDA0ZjUzYzU4NTA0MTkiLCJ1c2VySWQiOiI0NTkwOTIzNDgifQ==</vt:lpwstr>
  </property>
  <property fmtid="{D5CDD505-2E9C-101B-9397-08002B2CF9AE}" pid="4" name="ICV">
    <vt:lpwstr>3CA35169E98F4C369BA78A75E3D9CC3D_12</vt:lpwstr>
  </property>
</Properties>
</file>