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DFAC6">
      <w:pPr>
        <w:spacing w:before="312" w:beforeLines="100" w:after="312" w:afterLines="100"/>
        <w:jc w:val="center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  <w:lang w:val="en-US" w:eastAsia="zh-CN"/>
        </w:rPr>
        <w:t>交付（服务）期、交付（服务）地点、投标有效期一览表</w:t>
      </w:r>
    </w:p>
    <w:p w14:paraId="61BEB2DA">
      <w:pPr>
        <w:spacing w:line="360" w:lineRule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1B765334">
      <w:pPr>
        <w:spacing w:line="360" w:lineRule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项目编号：</w:t>
      </w:r>
    </w:p>
    <w:tbl>
      <w:tblPr>
        <w:tblStyle w:val="4"/>
        <w:tblW w:w="9375" w:type="dxa"/>
        <w:tblInd w:w="-2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0"/>
        <w:gridCol w:w="5325"/>
      </w:tblGrid>
      <w:tr w14:paraId="1AB64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4050" w:type="dxa"/>
            <w:vAlign w:val="center"/>
          </w:tcPr>
          <w:p w14:paraId="76A5D3AD">
            <w:pPr>
              <w:widowControl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列名称</w:t>
            </w:r>
          </w:p>
        </w:tc>
        <w:tc>
          <w:tcPr>
            <w:tcW w:w="5325" w:type="dxa"/>
            <w:vAlign w:val="center"/>
          </w:tcPr>
          <w:p w14:paraId="6B92ADA5">
            <w:pPr>
              <w:widowControl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列内容</w:t>
            </w:r>
          </w:p>
        </w:tc>
      </w:tr>
      <w:tr w14:paraId="252F7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4050" w:type="dxa"/>
            <w:vAlign w:val="center"/>
          </w:tcPr>
          <w:p w14:paraId="1E94183C">
            <w:pPr>
              <w:widowControl w:val="0"/>
              <w:spacing w:line="360" w:lineRule="auto"/>
              <w:jc w:val="center"/>
              <w:outlineLvl w:val="9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交付（服务）期/交货期</w:t>
            </w:r>
          </w:p>
        </w:tc>
        <w:tc>
          <w:tcPr>
            <w:tcW w:w="5325" w:type="dxa"/>
            <w:vAlign w:val="center"/>
          </w:tcPr>
          <w:p w14:paraId="0B25BC72"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51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4050" w:type="dxa"/>
            <w:vAlign w:val="center"/>
          </w:tcPr>
          <w:p w14:paraId="0E0050CE">
            <w:pPr>
              <w:widowControl w:val="0"/>
              <w:spacing w:line="360" w:lineRule="auto"/>
              <w:jc w:val="center"/>
              <w:outlineLvl w:val="9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交付（服务）地点/交货地点</w:t>
            </w:r>
            <w:bookmarkStart w:id="0" w:name="_GoBack"/>
            <w:bookmarkEnd w:id="0"/>
          </w:p>
        </w:tc>
        <w:tc>
          <w:tcPr>
            <w:tcW w:w="5325" w:type="dxa"/>
            <w:vAlign w:val="center"/>
          </w:tcPr>
          <w:p w14:paraId="5C8DF9D7"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C8A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4050" w:type="dxa"/>
            <w:vAlign w:val="center"/>
          </w:tcPr>
          <w:p w14:paraId="4AED4800">
            <w:pPr>
              <w:widowControl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投标有效期</w:t>
            </w:r>
          </w:p>
        </w:tc>
        <w:tc>
          <w:tcPr>
            <w:tcW w:w="5325" w:type="dxa"/>
            <w:vAlign w:val="center"/>
          </w:tcPr>
          <w:p w14:paraId="2EDF5C9D"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提交投标文件截止之日起不少于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</w:tbl>
    <w:p w14:paraId="323F7365">
      <w:pPr>
        <w:spacing w:line="560" w:lineRule="exact"/>
        <w:jc w:val="left"/>
        <w:rPr>
          <w:rStyle w:val="6"/>
          <w:rFonts w:hint="eastAsia" w:ascii="宋体" w:hAnsi="宋体" w:eastAsia="宋体" w:cs="宋体"/>
          <w:b/>
          <w:bCs w:val="0"/>
          <w:color w:val="auto"/>
          <w:highlight w:val="none"/>
          <w:lang w:val="en-US" w:eastAsia="zh-CN"/>
        </w:rPr>
      </w:pPr>
    </w:p>
    <w:p w14:paraId="05ECAE4D">
      <w:pPr>
        <w:widowControl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8F6262E">
      <w:pPr>
        <w:rPr>
          <w:rFonts w:hint="eastAsia" w:ascii="宋体" w:hAnsi="宋体" w:eastAsia="宋体" w:cs="宋体"/>
          <w:vanish/>
          <w:color w:val="auto"/>
          <w:sz w:val="24"/>
          <w:highlight w:val="none"/>
        </w:rPr>
      </w:pPr>
    </w:p>
    <w:p w14:paraId="3565019D">
      <w:pPr>
        <w:widowControl/>
        <w:spacing w:after="24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5AD8F71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投标人名称（加盖公章）：</w:t>
      </w:r>
    </w:p>
    <w:p w14:paraId="108F0FE4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日期：</w:t>
      </w:r>
    </w:p>
    <w:p w14:paraId="5A646F9C">
      <w:pPr>
        <w:jc w:val="right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E3084"/>
    <w:rsid w:val="012B64AF"/>
    <w:rsid w:val="038500F8"/>
    <w:rsid w:val="07FB6BDB"/>
    <w:rsid w:val="168E50BE"/>
    <w:rsid w:val="183350CB"/>
    <w:rsid w:val="27C070A1"/>
    <w:rsid w:val="40073668"/>
    <w:rsid w:val="44767EA9"/>
    <w:rsid w:val="475A5B96"/>
    <w:rsid w:val="484F3DFE"/>
    <w:rsid w:val="4F0E3084"/>
    <w:rsid w:val="59BD11A3"/>
    <w:rsid w:val="5D2E002E"/>
    <w:rsid w:val="5FC03B07"/>
    <w:rsid w:val="65462433"/>
    <w:rsid w:val="676C1E7F"/>
    <w:rsid w:val="6A4D3251"/>
    <w:rsid w:val="6C393161"/>
    <w:rsid w:val="709B5583"/>
    <w:rsid w:val="70E17439"/>
    <w:rsid w:val="7CFE5817"/>
    <w:rsid w:val="7D46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标题 2 字符"/>
    <w:link w:val="2"/>
    <w:qFormat/>
    <w:uiPriority w:val="0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1</TotalTime>
  <ScaleCrop>false</ScaleCrop>
  <LinksUpToDate>false</LinksUpToDate>
  <CharactersWithSpaces>135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2025-04-28T14:59:00Z</dcterms:created>
  <dc:creator>Z</dc:creator>
  <cp:lastModifiedBy>__年</cp:lastModifiedBy>
  <dcterms:modified xsi:type="dcterms:W3CDTF">2025-05-15T08:42:47Z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E6653B13FF25475BAD157C8AF3BCB72D_13</vt:lpwstr>
  </property>
  <property fmtid="{D5CDD505-2E9C-101B-9397-08002B2CF9AE}" pid="4" name="KSOTemplateDocerSaveRecord">
    <vt:lpwstr>eyJoZGlkIjoiOGYyOWI4YTljZDQxYzRlMmE4MzE4MmRjNmI4MmRlMTQiLCJ1c2VySWQiOiIzNzQ4MzAxOTIifQ==</vt:lpwstr>
  </property>
</Properties>
</file>